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8"/>
        <w:gridCol w:w="1685"/>
      </w:tblGrid>
      <w:tr w:rsidR="002D4E12" w:rsidRPr="00EC7EEC" w:rsidTr="006D61F5">
        <w:trPr>
          <w:cantSplit/>
          <w:trHeight w:val="695"/>
        </w:trPr>
        <w:tc>
          <w:tcPr>
            <w:tcW w:w="8348" w:type="dxa"/>
            <w:vAlign w:val="center"/>
          </w:tcPr>
          <w:p w:rsidR="002D4E12" w:rsidRPr="00EC7EEC" w:rsidRDefault="002D4E12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Federalno ministarstvo poljoprivrede, vodoprivrede i šumarstva</w:t>
            </w:r>
          </w:p>
        </w:tc>
        <w:tc>
          <w:tcPr>
            <w:tcW w:w="1685" w:type="dxa"/>
          </w:tcPr>
          <w:p w:rsidR="002D4E12" w:rsidRPr="00EC7EEC" w:rsidRDefault="002D4E12" w:rsidP="006D61F5">
            <w:pPr>
              <w:keepNext/>
              <w:spacing w:before="60" w:after="0" w:line="240" w:lineRule="auto"/>
              <w:ind w:firstLine="72"/>
              <w:jc w:val="both"/>
              <w:outlineLvl w:val="0"/>
              <w:rPr>
                <w:rFonts w:ascii="Arial" w:hAnsi="Arial" w:cs="Arial"/>
                <w:b/>
                <w:i/>
                <w:lang w:eastAsia="hr-HR"/>
              </w:rPr>
            </w:pPr>
          </w:p>
          <w:p w:rsidR="002D4E12" w:rsidRPr="00EC7EEC" w:rsidRDefault="002D4E12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proofErr w:type="spellStart"/>
            <w:r w:rsidRPr="00EC7EEC">
              <w:rPr>
                <w:rFonts w:ascii="Arial" w:hAnsi="Arial" w:cs="Arial"/>
                <w:b/>
                <w:lang w:eastAsia="hr-HR"/>
              </w:rPr>
              <w:t>ZSLV</w:t>
            </w:r>
            <w:proofErr w:type="spellEnd"/>
          </w:p>
        </w:tc>
      </w:tr>
    </w:tbl>
    <w:p w:rsidR="002D4E12" w:rsidRPr="002D4E12" w:rsidRDefault="002D4E12" w:rsidP="002D4E12">
      <w:pPr>
        <w:spacing w:after="0" w:line="240" w:lineRule="auto"/>
        <w:ind w:right="180"/>
        <w:rPr>
          <w:rFonts w:ascii="Arial" w:hAnsi="Arial" w:cs="Arial"/>
          <w:b/>
          <w:i/>
          <w:sz w:val="10"/>
          <w:szCs w:val="10"/>
          <w:lang w:eastAsia="hr-HR"/>
        </w:rPr>
      </w:pPr>
      <w:bookmarkStart w:id="0" w:name="_GoBack"/>
      <w:bookmarkEnd w:id="0"/>
    </w:p>
    <w:p w:rsidR="002D4E12" w:rsidRPr="002D4E12" w:rsidRDefault="002D4E12" w:rsidP="002D4E12">
      <w:pPr>
        <w:spacing w:after="0" w:line="240" w:lineRule="auto"/>
        <w:ind w:left="-720" w:right="180"/>
        <w:jc w:val="center"/>
        <w:rPr>
          <w:rFonts w:ascii="Arial" w:hAnsi="Arial" w:cs="Arial"/>
          <w:b/>
          <w:i/>
          <w:sz w:val="10"/>
          <w:szCs w:val="10"/>
          <w:lang w:eastAsia="hr-HR"/>
        </w:rPr>
      </w:pPr>
    </w:p>
    <w:p w:rsidR="002D4E12" w:rsidRPr="00EC7EEC" w:rsidRDefault="002D4E12" w:rsidP="002D4E12">
      <w:pPr>
        <w:spacing w:after="120" w:line="240" w:lineRule="auto"/>
        <w:ind w:left="-720" w:right="187"/>
        <w:jc w:val="center"/>
        <w:rPr>
          <w:rFonts w:ascii="Arial" w:hAnsi="Arial" w:cs="Arial"/>
          <w:b/>
          <w:i/>
          <w:lang w:eastAsia="hr-HR"/>
        </w:rPr>
      </w:pPr>
      <w:r w:rsidRPr="00EC7EEC">
        <w:rPr>
          <w:rFonts w:ascii="Arial" w:hAnsi="Arial" w:cs="Arial"/>
          <w:b/>
          <w:i/>
          <w:lang w:eastAsia="hr-HR"/>
        </w:rPr>
        <w:t>ZAHTJEV</w:t>
      </w:r>
    </w:p>
    <w:p w:rsidR="002D4E12" w:rsidRPr="00EC7EEC" w:rsidRDefault="002D4E12" w:rsidP="002D4E12">
      <w:pPr>
        <w:spacing w:after="120" w:line="240" w:lineRule="auto"/>
        <w:ind w:left="-720" w:right="187"/>
        <w:jc w:val="center"/>
        <w:rPr>
          <w:rFonts w:ascii="Arial" w:hAnsi="Arial" w:cs="Arial"/>
          <w:b/>
          <w:i/>
          <w:lang w:eastAsia="hr-HR"/>
        </w:rPr>
      </w:pPr>
      <w:r w:rsidRPr="00EC7EEC">
        <w:rPr>
          <w:rFonts w:ascii="Arial" w:hAnsi="Arial" w:cs="Arial"/>
          <w:b/>
          <w:i/>
          <w:lang w:eastAsia="hr-HR"/>
        </w:rPr>
        <w:t xml:space="preserve">za </w:t>
      </w:r>
      <w:proofErr w:type="spellStart"/>
      <w:r w:rsidRPr="00EC7EEC">
        <w:rPr>
          <w:rFonts w:ascii="Arial" w:hAnsi="Arial" w:cs="Arial"/>
          <w:b/>
          <w:i/>
          <w:lang w:eastAsia="hr-HR"/>
        </w:rPr>
        <w:t>sufinansiranje</w:t>
      </w:r>
      <w:proofErr w:type="spellEnd"/>
      <w:r w:rsidRPr="00EC7EEC">
        <w:rPr>
          <w:rFonts w:ascii="Arial" w:hAnsi="Arial" w:cs="Arial"/>
          <w:b/>
          <w:i/>
          <w:lang w:eastAsia="hr-HR"/>
        </w:rPr>
        <w:t xml:space="preserve"> opremanja laboratorija i veterinarskih organizacija</w:t>
      </w:r>
    </w:p>
    <w:tbl>
      <w:tblPr>
        <w:tblW w:w="10324" w:type="dxa"/>
        <w:jc w:val="center"/>
        <w:tblLayout w:type="fixed"/>
        <w:tblLook w:val="01E0" w:firstRow="1" w:lastRow="1" w:firstColumn="1" w:lastColumn="1" w:noHBand="0" w:noVBand="0"/>
      </w:tblPr>
      <w:tblGrid>
        <w:gridCol w:w="626"/>
        <w:gridCol w:w="2506"/>
        <w:gridCol w:w="1800"/>
        <w:gridCol w:w="435"/>
        <w:gridCol w:w="184"/>
        <w:gridCol w:w="178"/>
        <w:gridCol w:w="51"/>
        <w:gridCol w:w="368"/>
        <w:gridCol w:w="45"/>
        <w:gridCol w:w="412"/>
        <w:gridCol w:w="139"/>
        <w:gridCol w:w="274"/>
        <w:gridCol w:w="323"/>
        <w:gridCol w:w="90"/>
        <w:gridCol w:w="415"/>
        <w:gridCol w:w="91"/>
        <w:gridCol w:w="60"/>
        <w:gridCol w:w="262"/>
        <w:gridCol w:w="275"/>
        <w:gridCol w:w="138"/>
        <w:gridCol w:w="40"/>
        <w:gridCol w:w="373"/>
        <w:gridCol w:w="45"/>
        <w:gridCol w:w="368"/>
        <w:gridCol w:w="229"/>
        <w:gridCol w:w="184"/>
        <w:gridCol w:w="413"/>
      </w:tblGrid>
      <w:tr w:rsidR="002D4E12" w:rsidRPr="00EC7EEC" w:rsidTr="006D61F5">
        <w:trPr>
          <w:trHeight w:val="427"/>
          <w:jc w:val="center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2D4E12" w:rsidRPr="00EC7EEC" w:rsidRDefault="002D4E12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Naziv pravnog lica:</w:t>
            </w:r>
          </w:p>
        </w:tc>
        <w:tc>
          <w:tcPr>
            <w:tcW w:w="5392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E12" w:rsidRPr="00EC7EEC" w:rsidRDefault="002D4E12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2D4E12" w:rsidRPr="00EC7EEC" w:rsidTr="006D61F5">
        <w:trPr>
          <w:trHeight w:val="284"/>
          <w:jc w:val="center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2D4E12" w:rsidRPr="00EC7EEC" w:rsidRDefault="002D4E12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proofErr w:type="spellStart"/>
            <w:r w:rsidRPr="00EC7EEC">
              <w:rPr>
                <w:rFonts w:ascii="Arial" w:hAnsi="Arial" w:cs="Arial"/>
                <w:lang w:eastAsia="hr-HR"/>
              </w:rPr>
              <w:t>JIB</w:t>
            </w:r>
            <w:proofErr w:type="spellEnd"/>
            <w:r w:rsidRPr="00EC7EEC">
              <w:rPr>
                <w:rFonts w:ascii="Arial" w:hAnsi="Arial" w:cs="Arial"/>
                <w:lang w:eastAsia="hr-HR"/>
              </w:rPr>
              <w:t>/</w:t>
            </w:r>
            <w:proofErr w:type="spellStart"/>
            <w:r w:rsidRPr="00EC7EEC">
              <w:rPr>
                <w:rFonts w:ascii="Arial" w:hAnsi="Arial" w:cs="Arial"/>
                <w:lang w:eastAsia="hr-HR"/>
              </w:rPr>
              <w:t>ID</w:t>
            </w:r>
            <w:proofErr w:type="spellEnd"/>
            <w:r w:rsidRPr="00EC7EEC">
              <w:rPr>
                <w:rFonts w:ascii="Arial" w:hAnsi="Arial" w:cs="Arial"/>
                <w:lang w:eastAsia="hr-HR"/>
              </w:rPr>
              <w:t>: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12" w:rsidRPr="00EC7EEC" w:rsidRDefault="002D4E12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12" w:rsidRPr="00EC7EEC" w:rsidRDefault="002D4E12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12" w:rsidRPr="00EC7EEC" w:rsidRDefault="002D4E12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12" w:rsidRPr="00EC7EEC" w:rsidRDefault="002D4E12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12" w:rsidRPr="00EC7EEC" w:rsidRDefault="002D4E12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12" w:rsidRPr="00EC7EEC" w:rsidRDefault="002D4E12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12" w:rsidRPr="00EC7EEC" w:rsidRDefault="002D4E12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12" w:rsidRPr="00EC7EEC" w:rsidRDefault="002D4E12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12" w:rsidRPr="00EC7EEC" w:rsidRDefault="002D4E12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12" w:rsidRPr="00EC7EEC" w:rsidRDefault="002D4E12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12" w:rsidRPr="00EC7EEC" w:rsidRDefault="002D4E12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12" w:rsidRPr="00EC7EEC" w:rsidRDefault="002D4E12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12" w:rsidRPr="00EC7EEC" w:rsidRDefault="002D4E12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2D4E12" w:rsidRPr="00EC7EEC" w:rsidTr="006D61F5">
        <w:trPr>
          <w:trHeight w:val="284"/>
          <w:jc w:val="center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2D4E12" w:rsidRPr="00EC7EEC" w:rsidRDefault="002D4E12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 xml:space="preserve">Adresa: općina/prebivalište/sjedište </w:t>
            </w:r>
          </w:p>
        </w:tc>
        <w:tc>
          <w:tcPr>
            <w:tcW w:w="53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12" w:rsidRPr="00EC7EEC" w:rsidRDefault="002D4E12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2D4E12" w:rsidRPr="00EC7EEC" w:rsidTr="006D61F5">
        <w:trPr>
          <w:trHeight w:val="284"/>
          <w:jc w:val="center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2D4E12" w:rsidRPr="00EC7EEC" w:rsidRDefault="002D4E12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Broj telefona/faks/mobitel, e-mail</w:t>
            </w:r>
          </w:p>
        </w:tc>
        <w:tc>
          <w:tcPr>
            <w:tcW w:w="53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12" w:rsidRPr="00EC7EEC" w:rsidRDefault="002D4E12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2D4E12" w:rsidRPr="00EC7EEC" w:rsidTr="006D61F5">
        <w:trPr>
          <w:trHeight w:val="284"/>
          <w:jc w:val="center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2D4E12" w:rsidRPr="00EC7EEC" w:rsidRDefault="002D4E12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Broj klijenta (BK)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12" w:rsidRPr="00EC7EEC" w:rsidRDefault="002D4E12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12" w:rsidRPr="00EC7EEC" w:rsidRDefault="002D4E12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12" w:rsidRPr="00EC7EEC" w:rsidRDefault="002D4E12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12" w:rsidRPr="00EC7EEC" w:rsidRDefault="002D4E12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12" w:rsidRPr="00EC7EEC" w:rsidRDefault="002D4E12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12" w:rsidRPr="00EC7EEC" w:rsidRDefault="002D4E12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12" w:rsidRPr="00EC7EEC" w:rsidRDefault="002D4E12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12" w:rsidRPr="00EC7EEC" w:rsidRDefault="002D4E12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12" w:rsidRPr="00EC7EEC" w:rsidRDefault="002D4E12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2D4E12" w:rsidRPr="00EC7EEC" w:rsidTr="006D61F5">
        <w:trPr>
          <w:trHeight w:val="284"/>
          <w:jc w:val="center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2D4E12" w:rsidRPr="00EC7EEC" w:rsidRDefault="002D4E12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Korisnik je u sistemu PDV-a</w:t>
            </w:r>
          </w:p>
        </w:tc>
        <w:tc>
          <w:tcPr>
            <w:tcW w:w="55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12" w:rsidRPr="00EC7EEC" w:rsidRDefault="002D4E12" w:rsidP="002D4E12">
            <w:pPr>
              <w:numPr>
                <w:ilvl w:val="0"/>
                <w:numId w:val="3"/>
              </w:numPr>
              <w:spacing w:after="0" w:line="240" w:lineRule="auto"/>
              <w:ind w:left="526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DA</w:t>
            </w:r>
          </w:p>
          <w:p w:rsidR="002D4E12" w:rsidRPr="00EC7EEC" w:rsidRDefault="002D4E12" w:rsidP="002D4E12">
            <w:pPr>
              <w:numPr>
                <w:ilvl w:val="0"/>
                <w:numId w:val="3"/>
              </w:numPr>
              <w:spacing w:after="0" w:line="240" w:lineRule="auto"/>
              <w:ind w:left="526"/>
              <w:jc w:val="both"/>
              <w:rPr>
                <w:rFonts w:ascii="Arial" w:hAnsi="Arial" w:cs="Arial"/>
                <w:b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NE</w:t>
            </w:r>
          </w:p>
        </w:tc>
        <w:tc>
          <w:tcPr>
            <w:tcW w:w="16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E12" w:rsidRPr="00EC7EEC" w:rsidRDefault="002D4E12" w:rsidP="006D61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  <w:p w:rsidR="002D4E12" w:rsidRPr="00EC7EEC" w:rsidRDefault="002D4E12" w:rsidP="006D61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(zaokružiti slovo ili podvući tekst)</w:t>
            </w:r>
          </w:p>
          <w:p w:rsidR="002D4E12" w:rsidRPr="00EC7EEC" w:rsidRDefault="002D4E12" w:rsidP="006D61F5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D4E12" w:rsidRPr="00EC7EEC" w:rsidTr="006D61F5">
        <w:trPr>
          <w:trHeight w:val="534"/>
          <w:jc w:val="center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2D4E12" w:rsidRPr="00EC7EEC" w:rsidRDefault="002D4E12" w:rsidP="006D61F5">
            <w:pPr>
              <w:spacing w:after="0" w:line="720" w:lineRule="auto"/>
              <w:ind w:right="187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Vrsta klijenta:</w:t>
            </w:r>
          </w:p>
        </w:tc>
        <w:tc>
          <w:tcPr>
            <w:tcW w:w="55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12" w:rsidRPr="00EC7EEC" w:rsidRDefault="002D4E12" w:rsidP="002D4E12">
            <w:pPr>
              <w:numPr>
                <w:ilvl w:val="0"/>
                <w:numId w:val="4"/>
              </w:numPr>
              <w:spacing w:after="0" w:line="240" w:lineRule="auto"/>
              <w:ind w:left="526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Pravno lice - laboratorij</w:t>
            </w:r>
          </w:p>
          <w:p w:rsidR="002D4E12" w:rsidRPr="00EC7EEC" w:rsidRDefault="002D4E12" w:rsidP="002D4E12">
            <w:pPr>
              <w:numPr>
                <w:ilvl w:val="0"/>
                <w:numId w:val="4"/>
              </w:numPr>
              <w:spacing w:after="0" w:line="240" w:lineRule="auto"/>
              <w:ind w:left="526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Veterinarska organizacija</w:t>
            </w:r>
          </w:p>
        </w:tc>
        <w:tc>
          <w:tcPr>
            <w:tcW w:w="161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12" w:rsidRPr="00EC7EEC" w:rsidRDefault="002D4E12" w:rsidP="006D61F5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D4E12" w:rsidRPr="00EC7EEC" w:rsidTr="006D61F5">
        <w:trPr>
          <w:cantSplit/>
          <w:trHeight w:val="55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D4E12" w:rsidRPr="00EC7EEC" w:rsidRDefault="002D4E12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R.br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D4E12" w:rsidRPr="00EC7EEC" w:rsidRDefault="002D4E12" w:rsidP="006D61F5">
            <w:pPr>
              <w:spacing w:after="120" w:line="240" w:lineRule="auto"/>
              <w:ind w:right="180"/>
              <w:jc w:val="center"/>
              <w:rPr>
                <w:rFonts w:ascii="Arial" w:hAnsi="Arial" w:cs="Arial"/>
                <w:b/>
                <w:lang w:eastAsia="hr-HR"/>
              </w:rPr>
            </w:pPr>
            <w:r w:rsidRPr="00EC7EEC">
              <w:rPr>
                <w:rFonts w:ascii="Arial" w:hAnsi="Arial" w:cs="Arial"/>
                <w:b/>
                <w:lang w:eastAsia="hr-HR"/>
              </w:rPr>
              <w:t>Naziv troška ili broj fakture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D4E12" w:rsidRPr="00EC7EEC" w:rsidRDefault="002D4E12" w:rsidP="006D61F5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eastAsia="hr-HR"/>
              </w:rPr>
            </w:pPr>
            <w:r w:rsidRPr="00EC7EEC">
              <w:rPr>
                <w:rFonts w:ascii="Arial" w:hAnsi="Arial" w:cs="Arial"/>
                <w:b/>
                <w:lang w:eastAsia="hr-HR"/>
              </w:rPr>
              <w:t xml:space="preserve">Iznos </w:t>
            </w:r>
          </w:p>
          <w:p w:rsidR="002D4E12" w:rsidRPr="00EC7EEC" w:rsidRDefault="002D4E12" w:rsidP="006D61F5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(u KM bez PDV-a)</w:t>
            </w: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D4E12" w:rsidRPr="00EC7EEC" w:rsidRDefault="002D4E12" w:rsidP="006D61F5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eastAsia="hr-HR"/>
              </w:rPr>
            </w:pPr>
            <w:r w:rsidRPr="00EC7EEC">
              <w:rPr>
                <w:rFonts w:ascii="Arial" w:hAnsi="Arial" w:cs="Arial"/>
                <w:b/>
                <w:lang w:eastAsia="hr-HR"/>
              </w:rPr>
              <w:t xml:space="preserve">Iznos </w:t>
            </w:r>
          </w:p>
          <w:p w:rsidR="002D4E12" w:rsidRPr="00EC7EEC" w:rsidRDefault="002D4E12" w:rsidP="006D61F5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(u KM sa PDV-om)</w:t>
            </w:r>
          </w:p>
        </w:tc>
      </w:tr>
      <w:tr w:rsidR="002D4E12" w:rsidRPr="00EC7EEC" w:rsidTr="006D61F5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12" w:rsidRPr="00EC7EEC" w:rsidRDefault="002D4E12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1.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12" w:rsidRPr="00EC7EEC" w:rsidRDefault="002D4E12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12" w:rsidRPr="00EC7EEC" w:rsidRDefault="002D4E12" w:rsidP="006D61F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12" w:rsidRPr="00EC7EEC" w:rsidRDefault="002D4E12" w:rsidP="006D61F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 xml:space="preserve"> </w:t>
            </w:r>
          </w:p>
        </w:tc>
      </w:tr>
      <w:tr w:rsidR="002D4E12" w:rsidRPr="00EC7EEC" w:rsidTr="006D61F5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12" w:rsidRPr="00EC7EEC" w:rsidRDefault="002D4E12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2.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12" w:rsidRPr="00EC7EEC" w:rsidRDefault="002D4E12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12" w:rsidRPr="00EC7EEC" w:rsidRDefault="002D4E12" w:rsidP="006D61F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12" w:rsidRPr="00EC7EEC" w:rsidRDefault="002D4E12" w:rsidP="006D61F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2D4E12" w:rsidRPr="00EC7EEC" w:rsidTr="006D61F5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12" w:rsidRPr="00EC7EEC" w:rsidRDefault="002D4E12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3.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12" w:rsidRPr="00EC7EEC" w:rsidRDefault="002D4E12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12" w:rsidRPr="00EC7EEC" w:rsidRDefault="002D4E12" w:rsidP="006D61F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12" w:rsidRPr="00EC7EEC" w:rsidRDefault="002D4E12" w:rsidP="006D61F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2D4E12" w:rsidRPr="00EC7EEC" w:rsidTr="006D61F5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12" w:rsidRPr="00EC7EEC" w:rsidRDefault="002D4E12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4.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12" w:rsidRPr="00EC7EEC" w:rsidRDefault="002D4E12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12" w:rsidRPr="00EC7EEC" w:rsidRDefault="002D4E12" w:rsidP="006D61F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12" w:rsidRPr="00EC7EEC" w:rsidRDefault="002D4E12" w:rsidP="006D61F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2D4E12" w:rsidRPr="00EC7EEC" w:rsidTr="006D61F5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12" w:rsidRPr="00EC7EEC" w:rsidRDefault="002D4E12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5.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12" w:rsidRPr="00EC7EEC" w:rsidRDefault="002D4E12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12" w:rsidRPr="00EC7EEC" w:rsidRDefault="002D4E12" w:rsidP="006D61F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12" w:rsidRPr="00EC7EEC" w:rsidRDefault="002D4E12" w:rsidP="006D61F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2D4E12" w:rsidRPr="00EC7EEC" w:rsidTr="006D61F5">
        <w:trPr>
          <w:jc w:val="center"/>
        </w:trPr>
        <w:tc>
          <w:tcPr>
            <w:tcW w:w="5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12" w:rsidRPr="00EC7EEC" w:rsidRDefault="002D4E12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UKUPNO: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12" w:rsidRPr="00EC7EEC" w:rsidRDefault="002D4E12" w:rsidP="006D61F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12" w:rsidRPr="00EC7EEC" w:rsidRDefault="002D4E12" w:rsidP="006D61F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2D4E12" w:rsidRPr="00EC7EEC" w:rsidTr="006D61F5">
        <w:trPr>
          <w:trHeight w:val="302"/>
          <w:jc w:val="center"/>
        </w:trPr>
        <w:tc>
          <w:tcPr>
            <w:tcW w:w="1032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E12" w:rsidRPr="00EC7EEC" w:rsidRDefault="002D4E12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b/>
                <w:lang w:eastAsia="hr-HR"/>
              </w:rPr>
            </w:pPr>
          </w:p>
          <w:p w:rsidR="002D4E12" w:rsidRPr="00EC7EEC" w:rsidRDefault="002D4E12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b/>
                <w:lang w:eastAsia="hr-HR"/>
              </w:rPr>
              <w:t>U prilogu zahtjeva dostavljam sljedeću dokumentaciju/zaokružiti</w:t>
            </w:r>
          </w:p>
        </w:tc>
      </w:tr>
      <w:tr w:rsidR="002D4E12" w:rsidRPr="00EC7EEC" w:rsidTr="006D61F5">
        <w:trPr>
          <w:trHeight w:val="661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E12" w:rsidRPr="00EC7EEC" w:rsidRDefault="002D4E12" w:rsidP="002D4E1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12" w:rsidRPr="00EC7EEC" w:rsidRDefault="002D4E12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Izjava klijenta da posjeduje odgovarajući prostor za instaliranje oprema i kadrove osposobljene za korištenje laboratorijske, odnosno veterinarske opreme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12" w:rsidRPr="00EC7EEC" w:rsidRDefault="002D4E12" w:rsidP="002D4E1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5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12" w:rsidRPr="00EC7EEC" w:rsidRDefault="002D4E12" w:rsidP="006D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 xml:space="preserve">Faktura za troškove kupovine laboratorijske i druge opreme </w:t>
            </w:r>
          </w:p>
          <w:p w:rsidR="002D4E12" w:rsidRPr="00EC7EEC" w:rsidRDefault="002D4E12" w:rsidP="006D61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2D4E12" w:rsidRPr="00EC7EEC" w:rsidTr="006D61F5">
        <w:trPr>
          <w:trHeight w:val="1266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12" w:rsidRPr="00EC7EEC" w:rsidRDefault="002D4E12" w:rsidP="002D4E1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12" w:rsidRPr="00EC7EEC" w:rsidRDefault="002D4E12" w:rsidP="006D61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Dokaz o uplati po priloženoj fakturi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12" w:rsidRPr="00EC7EEC" w:rsidRDefault="002D4E12" w:rsidP="002D4E1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5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12" w:rsidRPr="00EC7EEC" w:rsidRDefault="002D4E12" w:rsidP="006D61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Dokaz o izmirenim obavezama za prethodnu godinu ili sporazum o reprogramiranju duga kod Porezne uprave Federacije BiH (svi podnosioci)</w:t>
            </w:r>
          </w:p>
        </w:tc>
      </w:tr>
      <w:tr w:rsidR="002D4E12" w:rsidRPr="00EC7EEC" w:rsidTr="006D61F5">
        <w:trPr>
          <w:trHeight w:val="763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12" w:rsidRPr="00EC7EEC" w:rsidRDefault="002D4E12" w:rsidP="002D4E1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12" w:rsidRPr="00EC7EEC" w:rsidRDefault="002D4E12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 xml:space="preserve">Dokaz o izmirenim obavezama za prethodnu godinu ili sporazum o reprogramiranju duga kod Uprave za indirektno oporezivanje BiH (samo </w:t>
            </w:r>
            <w:proofErr w:type="spellStart"/>
            <w:r w:rsidRPr="00EC7EEC">
              <w:rPr>
                <w:rFonts w:ascii="Arial" w:hAnsi="Arial" w:cs="Arial"/>
                <w:lang w:eastAsia="hr-HR"/>
              </w:rPr>
              <w:t>registrovani</w:t>
            </w:r>
            <w:proofErr w:type="spellEnd"/>
            <w:r w:rsidRPr="00EC7EEC">
              <w:rPr>
                <w:rFonts w:ascii="Arial" w:hAnsi="Arial" w:cs="Arial"/>
                <w:lang w:eastAsia="hr-HR"/>
              </w:rPr>
              <w:t xml:space="preserve"> obveznici PDV-a)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12" w:rsidRPr="00EC7EEC" w:rsidRDefault="002D4E12" w:rsidP="002D4E1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5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12" w:rsidRPr="00EC7EEC" w:rsidRDefault="002D4E12" w:rsidP="006D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Dokaz o uplati federalne upravne takse ili taksene marke u vrijednosti od 20,00 KM (svi podnosioci)</w:t>
            </w:r>
          </w:p>
          <w:p w:rsidR="002D4E12" w:rsidRPr="00EC7EEC" w:rsidRDefault="002D4E12" w:rsidP="006D61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hr-HR"/>
              </w:rPr>
            </w:pPr>
          </w:p>
        </w:tc>
      </w:tr>
    </w:tbl>
    <w:p w:rsidR="002D4E12" w:rsidRPr="00EC7EEC" w:rsidRDefault="002D4E12" w:rsidP="002D4E12">
      <w:pPr>
        <w:tabs>
          <w:tab w:val="num" w:pos="720"/>
          <w:tab w:val="left" w:pos="7725"/>
        </w:tabs>
        <w:spacing w:after="0" w:line="240" w:lineRule="auto"/>
        <w:ind w:right="180"/>
        <w:jc w:val="both"/>
        <w:rPr>
          <w:rFonts w:ascii="Arial" w:hAnsi="Arial" w:cs="Arial"/>
          <w:lang w:eastAsia="hr-HR"/>
        </w:rPr>
      </w:pPr>
    </w:p>
    <w:p w:rsidR="002D4E12" w:rsidRPr="00EC7EEC" w:rsidRDefault="002D4E12" w:rsidP="002D4E12">
      <w:pPr>
        <w:tabs>
          <w:tab w:val="num" w:pos="720"/>
          <w:tab w:val="left" w:pos="7725"/>
        </w:tabs>
        <w:spacing w:after="0" w:line="240" w:lineRule="auto"/>
        <w:ind w:right="180"/>
        <w:jc w:val="both"/>
        <w:rPr>
          <w:rFonts w:ascii="Arial" w:hAnsi="Arial" w:cs="Arial"/>
          <w:lang w:eastAsia="hr-HR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142"/>
        <w:gridCol w:w="1461"/>
        <w:gridCol w:w="3645"/>
      </w:tblGrid>
      <w:tr w:rsidR="002D4E12" w:rsidRPr="00EC7EEC" w:rsidTr="006D61F5"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2D4E12" w:rsidRPr="00EC7EEC" w:rsidRDefault="002D4E12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 xml:space="preserve">U </w:t>
            </w:r>
          </w:p>
        </w:tc>
        <w:tc>
          <w:tcPr>
            <w:tcW w:w="1559" w:type="dxa"/>
            <w:shd w:val="clear" w:color="auto" w:fill="auto"/>
          </w:tcPr>
          <w:p w:rsidR="002D4E12" w:rsidRPr="00EC7EEC" w:rsidRDefault="002D4E12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2D4E12" w:rsidRPr="00EC7EEC" w:rsidRDefault="002D4E12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2D4E12" w:rsidRPr="00EC7EEC" w:rsidTr="006D61F5"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2D4E12" w:rsidRPr="00EC7EEC" w:rsidRDefault="002D4E12" w:rsidP="006D61F5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(mjesto i datum)</w:t>
            </w:r>
          </w:p>
        </w:tc>
        <w:tc>
          <w:tcPr>
            <w:tcW w:w="1559" w:type="dxa"/>
            <w:shd w:val="clear" w:color="auto" w:fill="auto"/>
          </w:tcPr>
          <w:p w:rsidR="002D4E12" w:rsidRPr="00EC7EEC" w:rsidRDefault="002D4E12" w:rsidP="006D61F5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proofErr w:type="spellStart"/>
            <w:r w:rsidRPr="00EC7EEC">
              <w:rPr>
                <w:rFonts w:ascii="Arial" w:hAnsi="Arial" w:cs="Arial"/>
                <w:lang w:eastAsia="hr-HR"/>
              </w:rPr>
              <w:t>M.P</w:t>
            </w:r>
            <w:proofErr w:type="spellEnd"/>
            <w:r w:rsidRPr="00EC7EEC">
              <w:rPr>
                <w:rFonts w:ascii="Arial" w:hAnsi="Arial" w:cs="Arial"/>
                <w:lang w:eastAsia="hr-HR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2D4E12" w:rsidRPr="00EC7EEC" w:rsidRDefault="002D4E12" w:rsidP="006D61F5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(potpis ovlaštenog lica klijenta)</w:t>
            </w:r>
          </w:p>
        </w:tc>
      </w:tr>
    </w:tbl>
    <w:p w:rsidR="00785642" w:rsidRPr="002D4E12" w:rsidRDefault="00785642" w:rsidP="002D4E12"/>
    <w:sectPr w:rsidR="00785642" w:rsidRPr="002D4E12" w:rsidSect="0078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136A4"/>
    <w:multiLevelType w:val="hybridMultilevel"/>
    <w:tmpl w:val="6408F8E0"/>
    <w:lvl w:ilvl="0" w:tplc="6BF281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3B4431"/>
    <w:multiLevelType w:val="hybridMultilevel"/>
    <w:tmpl w:val="2A5212A0"/>
    <w:lvl w:ilvl="0" w:tplc="E3D8745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345F3"/>
    <w:multiLevelType w:val="hybridMultilevel"/>
    <w:tmpl w:val="A3461F6E"/>
    <w:lvl w:ilvl="0" w:tplc="DA267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4256A"/>
    <w:multiLevelType w:val="hybridMultilevel"/>
    <w:tmpl w:val="2A5212A0"/>
    <w:lvl w:ilvl="0" w:tplc="E3D8745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927FE"/>
    <w:multiLevelType w:val="hybridMultilevel"/>
    <w:tmpl w:val="6408F8E0"/>
    <w:lvl w:ilvl="0" w:tplc="6BF281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52"/>
    <w:rsid w:val="001333F1"/>
    <w:rsid w:val="002B3A6D"/>
    <w:rsid w:val="002D4E12"/>
    <w:rsid w:val="003155F6"/>
    <w:rsid w:val="004D7995"/>
    <w:rsid w:val="006B5654"/>
    <w:rsid w:val="00785642"/>
    <w:rsid w:val="008855DA"/>
    <w:rsid w:val="00CB3852"/>
    <w:rsid w:val="00CE70F4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70C737-0335-46FB-9456-15E3C172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2</cp:revision>
  <dcterms:created xsi:type="dcterms:W3CDTF">2024-08-06T06:17:00Z</dcterms:created>
  <dcterms:modified xsi:type="dcterms:W3CDTF">2024-08-06T06:17:00Z</dcterms:modified>
</cp:coreProperties>
</file>