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0D63B7" w:rsidRPr="006A2C1C" w:rsidTr="00FE6FC6">
        <w:trPr>
          <w:cantSplit/>
          <w:trHeight w:val="771"/>
        </w:trPr>
        <w:tc>
          <w:tcPr>
            <w:tcW w:w="8157" w:type="dxa"/>
            <w:vAlign w:val="center"/>
          </w:tcPr>
          <w:p w:rsidR="000D63B7" w:rsidRPr="006A2C1C" w:rsidRDefault="000D63B7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br w:type="page"/>
              <w:t>Федерално министарство пољопривреде, водопривреде и шумарства</w:t>
            </w:r>
          </w:p>
        </w:tc>
        <w:tc>
          <w:tcPr>
            <w:tcW w:w="1923" w:type="dxa"/>
          </w:tcPr>
          <w:p w:rsidR="000D63B7" w:rsidRPr="006A2C1C" w:rsidRDefault="000D63B7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val="sr-Cyrl-BA" w:eastAsia="hr-HR"/>
              </w:rPr>
            </w:pPr>
          </w:p>
          <w:p w:rsidR="000D63B7" w:rsidRPr="006A2C1C" w:rsidRDefault="000D63B7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b/>
                <w:i/>
                <w:lang w:val="sr-Cyrl-BA" w:eastAsia="hr-HR"/>
              </w:rPr>
              <w:t>ЗСБПП</w:t>
            </w:r>
            <w:proofErr w:type="spellEnd"/>
          </w:p>
        </w:tc>
      </w:tr>
    </w:tbl>
    <w:p w:rsidR="000D63B7" w:rsidRPr="006A2C1C" w:rsidRDefault="000D63B7" w:rsidP="000D63B7">
      <w:pPr>
        <w:spacing w:after="0" w:line="240" w:lineRule="auto"/>
        <w:ind w:right="180"/>
        <w:rPr>
          <w:rFonts w:ascii="Arial" w:hAnsi="Arial" w:cs="Arial"/>
          <w:b/>
          <w:i/>
          <w:lang w:val="sr-Cyrl-BA" w:eastAsia="hr-HR"/>
        </w:rPr>
      </w:pPr>
    </w:p>
    <w:p w:rsidR="000D63B7" w:rsidRPr="006A2C1C" w:rsidRDefault="000D63B7" w:rsidP="000D63B7">
      <w:pPr>
        <w:spacing w:after="120" w:line="240" w:lineRule="auto"/>
        <w:ind w:right="187"/>
        <w:jc w:val="center"/>
        <w:rPr>
          <w:rFonts w:ascii="Arial" w:hAnsi="Arial" w:cs="Arial"/>
          <w:b/>
          <w:lang w:val="sr-Cyrl-BA" w:eastAsia="hr-HR"/>
        </w:rPr>
      </w:pPr>
      <w:r w:rsidRPr="006A2C1C">
        <w:rPr>
          <w:rFonts w:ascii="Arial" w:hAnsi="Arial" w:cs="Arial"/>
          <w:b/>
          <w:lang w:val="sr-Cyrl-BA" w:eastAsia="hr-HR"/>
        </w:rPr>
        <w:t>ЗАХТЈЕВ</w:t>
      </w:r>
    </w:p>
    <w:p w:rsidR="000D63B7" w:rsidRPr="006A2C1C" w:rsidRDefault="000D63B7" w:rsidP="000D63B7">
      <w:pPr>
        <w:spacing w:after="120" w:line="240" w:lineRule="auto"/>
        <w:ind w:right="187"/>
        <w:jc w:val="center"/>
        <w:rPr>
          <w:rFonts w:ascii="Arial" w:hAnsi="Arial" w:cs="Arial"/>
          <w:b/>
          <w:lang w:val="sr-Cyrl-BA" w:eastAsia="hr-HR"/>
        </w:rPr>
      </w:pPr>
      <w:r w:rsidRPr="006A2C1C">
        <w:rPr>
          <w:rFonts w:ascii="Arial" w:hAnsi="Arial" w:cs="Arial"/>
          <w:b/>
          <w:lang w:val="sr-Cyrl-BA" w:eastAsia="hr-HR"/>
        </w:rPr>
        <w:t xml:space="preserve">за суфинансирање </w:t>
      </w:r>
      <w:proofErr w:type="spellStart"/>
      <w:r w:rsidRPr="006A2C1C">
        <w:rPr>
          <w:rFonts w:ascii="Arial" w:hAnsi="Arial" w:cs="Arial"/>
          <w:b/>
          <w:lang w:val="sr-Cyrl-BA" w:eastAsia="hr-HR"/>
        </w:rPr>
        <w:t>брендирања</w:t>
      </w:r>
      <w:proofErr w:type="spellEnd"/>
      <w:r w:rsidRPr="006A2C1C">
        <w:rPr>
          <w:rFonts w:ascii="Arial" w:hAnsi="Arial" w:cs="Arial"/>
          <w:b/>
          <w:lang w:val="sr-Cyrl-BA" w:eastAsia="hr-HR"/>
        </w:rPr>
        <w:t xml:space="preserve"> пољопривредно-прехрамбених производа</w:t>
      </w:r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3"/>
        <w:gridCol w:w="1984"/>
        <w:gridCol w:w="2410"/>
        <w:gridCol w:w="8"/>
        <w:gridCol w:w="384"/>
        <w:gridCol w:w="71"/>
        <w:gridCol w:w="104"/>
        <w:gridCol w:w="142"/>
        <w:gridCol w:w="76"/>
        <w:gridCol w:w="142"/>
        <w:gridCol w:w="207"/>
        <w:gridCol w:w="43"/>
        <w:gridCol w:w="214"/>
        <w:gridCol w:w="179"/>
        <w:gridCol w:w="131"/>
        <w:gridCol w:w="154"/>
        <w:gridCol w:w="107"/>
        <w:gridCol w:w="306"/>
        <w:gridCol w:w="51"/>
        <w:gridCol w:w="36"/>
        <w:gridCol w:w="197"/>
        <w:gridCol w:w="195"/>
        <w:gridCol w:w="36"/>
        <w:gridCol w:w="52"/>
        <w:gridCol w:w="305"/>
        <w:gridCol w:w="107"/>
        <w:gridCol w:w="155"/>
        <w:gridCol w:w="130"/>
        <w:gridCol w:w="179"/>
        <w:gridCol w:w="214"/>
        <w:gridCol w:w="44"/>
        <w:gridCol w:w="206"/>
        <w:gridCol w:w="142"/>
        <w:gridCol w:w="219"/>
        <w:gridCol w:w="103"/>
        <w:gridCol w:w="71"/>
        <w:gridCol w:w="394"/>
      </w:tblGrid>
      <w:tr w:rsidR="000D63B7" w:rsidRPr="006A2C1C" w:rsidTr="00FE6FC6">
        <w:trPr>
          <w:trHeight w:val="427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0D63B7" w:rsidRPr="006A2C1C" w:rsidRDefault="000D63B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Назив подносиоца захтјева:</w:t>
            </w:r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0D63B7" w:rsidRPr="006A2C1C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0D63B7" w:rsidRPr="006A2C1C" w:rsidRDefault="000D63B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: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0D63B7" w:rsidRPr="006A2C1C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0D63B7" w:rsidRPr="006A2C1C" w:rsidRDefault="000D63B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Адреса: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ина/пребивалиште/сједиште </w:t>
            </w:r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0D63B7" w:rsidRPr="006A2C1C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0D63B7" w:rsidRPr="006A2C1C" w:rsidRDefault="000D63B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телефона/факс/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мобител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, е-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0D63B7" w:rsidRPr="006A2C1C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0D63B7" w:rsidRPr="006A2C1C" w:rsidRDefault="000D63B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пољопривредног газдинства (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БПГ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)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0D63B7" w:rsidRPr="006A2C1C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0D63B7" w:rsidRPr="006A2C1C" w:rsidRDefault="000D63B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клијента (БК)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0D63B7" w:rsidRPr="006A2C1C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0D63B7" w:rsidRPr="006A2C1C" w:rsidRDefault="000D63B7" w:rsidP="00FE6FC6">
            <w:pPr>
              <w:spacing w:after="120" w:line="240" w:lineRule="auto"/>
              <w:ind w:right="18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Корисник је у систему ПДВ-а</w:t>
            </w: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0D63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ДА</w:t>
            </w:r>
          </w:p>
          <w:p w:rsidR="000D63B7" w:rsidRPr="006A2C1C" w:rsidRDefault="000D63B7" w:rsidP="000D63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НЕ</w:t>
            </w: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(заокружити слово или подвући текст)</w:t>
            </w:r>
          </w:p>
        </w:tc>
      </w:tr>
      <w:tr w:rsidR="000D63B7" w:rsidRPr="006A2C1C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0D63B7" w:rsidRPr="006A2C1C" w:rsidRDefault="000D63B7" w:rsidP="000D63B7">
            <w:pPr>
              <w:spacing w:after="0" w:line="240" w:lineRule="auto"/>
              <w:ind w:right="18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Назив тијела код којег је извршена регистрација бренда:</w:t>
            </w:r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0D63B7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0D63B7" w:rsidRPr="006A2C1C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0D63B7" w:rsidRPr="006A2C1C" w:rsidRDefault="000D63B7" w:rsidP="000D63B7">
            <w:pPr>
              <w:spacing w:after="0" w:line="240" w:lineRule="auto"/>
              <w:ind w:right="18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Број и датум </w:t>
            </w:r>
            <w:r>
              <w:rPr>
                <w:rFonts w:ascii="Arial" w:hAnsi="Arial" w:cs="Arial"/>
                <w:lang w:val="sr-Cyrl-BA" w:eastAsia="hr-HR"/>
              </w:rPr>
              <w:t>с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ертификата о 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брендирању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:</w:t>
            </w:r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0D63B7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0D63B7" w:rsidRPr="006A2C1C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0D63B7" w:rsidRPr="006A2C1C" w:rsidRDefault="000D63B7" w:rsidP="00FE6FC6">
            <w:pPr>
              <w:spacing w:after="120" w:line="240" w:lineRule="auto"/>
              <w:ind w:right="180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Назив бренда:</w:t>
            </w:r>
          </w:p>
        </w:tc>
        <w:tc>
          <w:tcPr>
            <w:tcW w:w="510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0D63B7" w:rsidRPr="006A2C1C" w:rsidTr="00FE6FC6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Р. бр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D63B7" w:rsidRPr="006A2C1C" w:rsidRDefault="000D63B7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Број и датум фактуре за трошкове 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брендирања</w:t>
            </w:r>
            <w:proofErr w:type="spellEnd"/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D63B7" w:rsidRPr="006A2C1C" w:rsidRDefault="000D63B7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Трошак </w:t>
            </w:r>
            <w:proofErr w:type="spellStart"/>
            <w:r w:rsidRPr="006A2C1C">
              <w:rPr>
                <w:rFonts w:ascii="Arial" w:hAnsi="Arial" w:cs="Arial"/>
                <w:b/>
                <w:lang w:val="sr-Cyrl-BA" w:eastAsia="hr-HR"/>
              </w:rPr>
              <w:t>брендирања</w:t>
            </w:r>
            <w:proofErr w:type="spellEnd"/>
          </w:p>
          <w:p w:rsidR="000D63B7" w:rsidRPr="006A2C1C" w:rsidRDefault="000D63B7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без ПДВ-а)</w:t>
            </w: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D63B7" w:rsidRPr="006A2C1C" w:rsidRDefault="000D63B7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Трошак </w:t>
            </w:r>
            <w:proofErr w:type="spellStart"/>
            <w:r w:rsidRPr="006A2C1C">
              <w:rPr>
                <w:rFonts w:ascii="Arial" w:hAnsi="Arial" w:cs="Arial"/>
                <w:b/>
                <w:lang w:val="sr-Cyrl-BA" w:eastAsia="hr-HR"/>
              </w:rPr>
              <w:t>брендирања</w:t>
            </w:r>
            <w:proofErr w:type="spellEnd"/>
          </w:p>
          <w:p w:rsidR="000D63B7" w:rsidRPr="006A2C1C" w:rsidRDefault="000D63B7" w:rsidP="00FE6FC6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са ПДВ-ом)</w:t>
            </w:r>
          </w:p>
        </w:tc>
      </w:tr>
      <w:tr w:rsidR="000D63B7" w:rsidRPr="006A2C1C" w:rsidTr="00FE6FC6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0D63B7" w:rsidRPr="006A2C1C" w:rsidTr="00FE6FC6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0D63B7" w:rsidRPr="006A2C1C" w:rsidTr="00FE6FC6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0D63B7" w:rsidRPr="006A2C1C" w:rsidTr="00FE6FC6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0D63B7" w:rsidRPr="006A2C1C" w:rsidTr="00FE6FC6">
        <w:trPr>
          <w:trHeight w:val="2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0D63B7" w:rsidRPr="006A2C1C" w:rsidTr="00FE6FC6">
        <w:trPr>
          <w:trHeight w:val="284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УКУПНО:</w:t>
            </w: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0D63B7" w:rsidRPr="006A2C1C" w:rsidTr="00FE6FC6">
        <w:trPr>
          <w:trHeight w:val="284"/>
        </w:trPr>
        <w:tc>
          <w:tcPr>
            <w:tcW w:w="101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3B7" w:rsidRPr="006A2C1C" w:rsidRDefault="000D63B7" w:rsidP="000D63B7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BA" w:eastAsia="hr-HR"/>
              </w:rPr>
            </w:pPr>
          </w:p>
          <w:p w:rsidR="000D63B7" w:rsidRPr="006A2C1C" w:rsidRDefault="000D63B7" w:rsidP="000D63B7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>У прилогу захтјева достављам сљедећу документацију/заокружити:</w:t>
            </w:r>
          </w:p>
        </w:tc>
      </w:tr>
      <w:tr w:rsidR="000D63B7" w:rsidRPr="006A2C1C" w:rsidTr="00FE6FC6">
        <w:trPr>
          <w:trHeight w:val="3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B7" w:rsidRPr="006A2C1C" w:rsidRDefault="000D63B7" w:rsidP="000D63B7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B7" w:rsidRPr="006A2C1C" w:rsidRDefault="000D63B7" w:rsidP="000D63B7">
            <w:pPr>
              <w:spacing w:after="0" w:line="240" w:lineRule="auto"/>
              <w:ind w:right="180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Рјешење о добивању права </w:t>
            </w:r>
            <w:bookmarkStart w:id="0" w:name="_GoBack"/>
            <w:bookmarkEnd w:id="0"/>
            <w:r w:rsidRPr="006A2C1C">
              <w:rPr>
                <w:rFonts w:ascii="Arial" w:hAnsi="Arial" w:cs="Arial"/>
                <w:lang w:val="sr-Cyrl-BA" w:eastAsia="hr-HR"/>
              </w:rPr>
              <w:t>на један од жигова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7" w:rsidRPr="006A2C1C" w:rsidRDefault="000D63B7" w:rsidP="000D63B7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43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7" w:rsidRPr="006A2C1C" w:rsidRDefault="000D63B7" w:rsidP="000D63B7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eastAsia="TimesNewRomanPSMT" w:hAnsi="Arial" w:cs="Arial"/>
                <w:lang w:val="sr-Cyrl-BA"/>
              </w:rPr>
              <w:t xml:space="preserve">Фактура која се односи на трошкове </w:t>
            </w:r>
            <w:proofErr w:type="spellStart"/>
            <w:r w:rsidRPr="006A2C1C">
              <w:rPr>
                <w:rFonts w:ascii="Arial" w:eastAsia="TimesNewRomanPSMT" w:hAnsi="Arial" w:cs="Arial"/>
                <w:lang w:val="sr-Cyrl-BA"/>
              </w:rPr>
              <w:t>брендирања</w:t>
            </w:r>
            <w:proofErr w:type="spellEnd"/>
            <w:r w:rsidRPr="006A2C1C">
              <w:rPr>
                <w:rFonts w:ascii="Arial" w:eastAsia="TimesNewRomanPSMT" w:hAnsi="Arial" w:cs="Arial"/>
                <w:lang w:val="sr-Cyrl-BA"/>
              </w:rPr>
              <w:t xml:space="preserve"> производа</w:t>
            </w:r>
          </w:p>
        </w:tc>
      </w:tr>
      <w:tr w:rsidR="000D63B7" w:rsidRPr="006A2C1C" w:rsidTr="00FE6FC6">
        <w:trPr>
          <w:trHeight w:val="69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7" w:rsidRPr="006A2C1C" w:rsidRDefault="000D63B7" w:rsidP="000D63B7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7" w:rsidRPr="006A2C1C" w:rsidRDefault="000D63B7" w:rsidP="000D63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Доказ о уплати по фактури 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7" w:rsidRPr="006A2C1C" w:rsidRDefault="000D63B7" w:rsidP="000D63B7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43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7" w:rsidRPr="006A2C1C" w:rsidRDefault="000D63B7" w:rsidP="000D63B7">
            <w:pPr>
              <w:spacing w:after="0" w:line="240" w:lineRule="auto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Потврда о извршеној задружној ревизији (само за задруге)</w:t>
            </w:r>
          </w:p>
        </w:tc>
      </w:tr>
      <w:tr w:rsidR="000D63B7" w:rsidRPr="006A2C1C" w:rsidTr="00FE6FC6">
        <w:trPr>
          <w:trHeight w:val="3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7" w:rsidRPr="006A2C1C" w:rsidRDefault="000D63B7" w:rsidP="000D63B7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7" w:rsidRPr="006A2C1C" w:rsidRDefault="000D63B7" w:rsidP="000D63B7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измиреним обавезама за претходну годину или споразум о репрограмирању дуга код Порезне управе Федерације БиХ (сви подносиоци)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7" w:rsidRPr="006A2C1C" w:rsidRDefault="000D63B7" w:rsidP="000D63B7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6.</w:t>
            </w:r>
          </w:p>
        </w:tc>
        <w:tc>
          <w:tcPr>
            <w:tcW w:w="43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7" w:rsidRPr="006A2C1C" w:rsidRDefault="000D63B7" w:rsidP="000D63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Доказ о измиреним обавезама за претходну годину или споразум о репрограмирању дуга код Управе за индиректно опорезивање БиХ (само </w:t>
            </w:r>
            <w:r>
              <w:rPr>
                <w:rFonts w:ascii="Arial" w:hAnsi="Arial" w:cs="Arial"/>
                <w:lang w:val="sr-Cyrl-BA" w:eastAsia="hr-HR"/>
              </w:rPr>
              <w:t>регистрован</w:t>
            </w:r>
            <w:r w:rsidRPr="006A2C1C">
              <w:rPr>
                <w:rFonts w:ascii="Arial" w:hAnsi="Arial" w:cs="Arial"/>
                <w:lang w:val="sr-Cyrl-BA" w:eastAsia="hr-HR"/>
              </w:rPr>
              <w:t>и обвезници ПДВ-а)</w:t>
            </w:r>
          </w:p>
        </w:tc>
      </w:tr>
      <w:tr w:rsidR="000D63B7" w:rsidRPr="006A2C1C" w:rsidTr="00FE6FC6">
        <w:trPr>
          <w:trHeight w:val="3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7" w:rsidRPr="006A2C1C" w:rsidRDefault="000D63B7" w:rsidP="000D63B7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7.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7" w:rsidRPr="006A2C1C" w:rsidRDefault="000D63B7" w:rsidP="000D63B7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уплати федералне управне таксе или таксене марке на износ од 20,00 КМ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7" w:rsidRPr="006A2C1C" w:rsidRDefault="000D63B7" w:rsidP="000D63B7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3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7" w:rsidRPr="006A2C1C" w:rsidRDefault="000D63B7" w:rsidP="000D63B7">
            <w:pPr>
              <w:spacing w:after="0" w:line="240" w:lineRule="auto"/>
              <w:ind w:right="180"/>
              <w:jc w:val="both"/>
              <w:rPr>
                <w:rFonts w:ascii="Arial" w:eastAsia="TimesNewRomanPSMT" w:hAnsi="Arial" w:cs="Arial"/>
                <w:lang w:val="sr-Cyrl-BA"/>
              </w:rPr>
            </w:pPr>
          </w:p>
        </w:tc>
      </w:tr>
    </w:tbl>
    <w:p w:rsidR="000D63B7" w:rsidRPr="006A2C1C" w:rsidRDefault="000D63B7" w:rsidP="000D63B7">
      <w:pPr>
        <w:spacing w:after="0" w:line="240" w:lineRule="auto"/>
        <w:ind w:right="180"/>
        <w:rPr>
          <w:rFonts w:ascii="Arial" w:hAnsi="Arial" w:cs="Arial"/>
          <w:lang w:val="sr-Cyrl-BA" w:eastAsia="hr-HR"/>
        </w:rPr>
      </w:pPr>
    </w:p>
    <w:p w:rsidR="000D63B7" w:rsidRPr="006A2C1C" w:rsidRDefault="000D63B7" w:rsidP="000D63B7">
      <w:pPr>
        <w:spacing w:after="0" w:line="240" w:lineRule="auto"/>
        <w:ind w:right="180"/>
        <w:rPr>
          <w:rFonts w:ascii="Arial" w:hAnsi="Arial" w:cs="Arial"/>
          <w:lang w:val="sr-Cyrl-BA"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45"/>
        <w:gridCol w:w="1487"/>
        <w:gridCol w:w="3732"/>
      </w:tblGrid>
      <w:tr w:rsidR="000D63B7" w:rsidRPr="006A2C1C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0D63B7" w:rsidRPr="006A2C1C" w:rsidRDefault="000D63B7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У </w:t>
            </w:r>
          </w:p>
        </w:tc>
        <w:tc>
          <w:tcPr>
            <w:tcW w:w="1559" w:type="dxa"/>
            <w:shd w:val="clear" w:color="auto" w:fill="auto"/>
          </w:tcPr>
          <w:p w:rsidR="000D63B7" w:rsidRPr="006A2C1C" w:rsidRDefault="000D63B7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0D63B7" w:rsidRPr="006A2C1C" w:rsidRDefault="000D63B7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0D63B7" w:rsidRPr="006A2C1C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0D63B7" w:rsidRPr="006A2C1C" w:rsidRDefault="000D63B7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559" w:type="dxa"/>
            <w:shd w:val="clear" w:color="auto" w:fill="auto"/>
          </w:tcPr>
          <w:p w:rsidR="000D63B7" w:rsidRPr="006A2C1C" w:rsidRDefault="000D63B7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0D63B7" w:rsidRPr="006A2C1C" w:rsidRDefault="000D63B7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(потпис овлаштеног лица клијента)</w:t>
            </w:r>
          </w:p>
        </w:tc>
      </w:tr>
    </w:tbl>
    <w:p w:rsidR="00785642" w:rsidRPr="00877D23" w:rsidRDefault="00785642" w:rsidP="00877D23"/>
    <w:sectPr w:rsidR="00785642" w:rsidRPr="00877D23" w:rsidSect="000D63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9521B"/>
    <w:multiLevelType w:val="hybridMultilevel"/>
    <w:tmpl w:val="922AE95C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78D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4619B"/>
    <w:multiLevelType w:val="hybridMultilevel"/>
    <w:tmpl w:val="B9E2A892"/>
    <w:lvl w:ilvl="0" w:tplc="87987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A2678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877"/>
    <w:rsid w:val="000D63B7"/>
    <w:rsid w:val="001333F1"/>
    <w:rsid w:val="002B3A6D"/>
    <w:rsid w:val="002D0CF3"/>
    <w:rsid w:val="002E2877"/>
    <w:rsid w:val="003155F6"/>
    <w:rsid w:val="004D7995"/>
    <w:rsid w:val="006B5654"/>
    <w:rsid w:val="00785642"/>
    <w:rsid w:val="00877D23"/>
    <w:rsid w:val="008855DA"/>
    <w:rsid w:val="00C91C0B"/>
    <w:rsid w:val="00CE70F4"/>
    <w:rsid w:val="00F11C13"/>
    <w:rsid w:val="00F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58CD1-2928-4A27-A1A2-CD93C08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6</cp:revision>
  <dcterms:created xsi:type="dcterms:W3CDTF">2020-04-11T11:04:00Z</dcterms:created>
  <dcterms:modified xsi:type="dcterms:W3CDTF">2025-06-24T11:37:00Z</dcterms:modified>
</cp:coreProperties>
</file>