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3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48"/>
        <w:gridCol w:w="1685"/>
      </w:tblGrid>
      <w:tr w:rsidR="00531789" w:rsidRPr="00202813" w:rsidTr="00E957DD">
        <w:trPr>
          <w:cantSplit/>
          <w:trHeight w:val="695"/>
        </w:trPr>
        <w:tc>
          <w:tcPr>
            <w:tcW w:w="8348" w:type="dxa"/>
            <w:vAlign w:val="center"/>
          </w:tcPr>
          <w:p w:rsidR="00531789" w:rsidRPr="00202813" w:rsidRDefault="00531789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Federalno ministarstvo poljoprivrede, vodoprivrede i šumarstva</w:t>
            </w:r>
          </w:p>
        </w:tc>
        <w:tc>
          <w:tcPr>
            <w:tcW w:w="1685" w:type="dxa"/>
          </w:tcPr>
          <w:p w:rsidR="00531789" w:rsidRPr="00202813" w:rsidRDefault="00531789" w:rsidP="00E957DD">
            <w:pPr>
              <w:keepNext/>
              <w:spacing w:before="60" w:after="0" w:line="240" w:lineRule="auto"/>
              <w:ind w:firstLine="72"/>
              <w:jc w:val="both"/>
              <w:outlineLvl w:val="0"/>
              <w:rPr>
                <w:rFonts w:ascii="Arial" w:hAnsi="Arial" w:cs="Arial"/>
                <w:b/>
                <w:i/>
                <w:lang w:eastAsia="hr-HR"/>
              </w:rPr>
            </w:pPr>
          </w:p>
          <w:p w:rsidR="00531789" w:rsidRPr="00202813" w:rsidRDefault="00531789" w:rsidP="00E957DD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hr-HR"/>
              </w:rPr>
            </w:pPr>
            <w:proofErr w:type="spellStart"/>
            <w:r w:rsidRPr="00202813">
              <w:rPr>
                <w:rFonts w:ascii="Arial" w:hAnsi="Arial" w:cs="Arial"/>
                <w:b/>
                <w:lang w:eastAsia="hr-HR"/>
              </w:rPr>
              <w:t>ZSLVZI</w:t>
            </w:r>
            <w:proofErr w:type="spellEnd"/>
          </w:p>
        </w:tc>
      </w:tr>
    </w:tbl>
    <w:p w:rsidR="00531789" w:rsidRDefault="00531789" w:rsidP="00531789">
      <w:pPr>
        <w:spacing w:after="0" w:line="240" w:lineRule="auto"/>
        <w:ind w:right="180"/>
        <w:rPr>
          <w:rFonts w:ascii="Arial" w:hAnsi="Arial" w:cs="Arial"/>
          <w:b/>
          <w:i/>
          <w:lang w:eastAsia="hr-HR"/>
        </w:rPr>
      </w:pPr>
    </w:p>
    <w:p w:rsidR="00531789" w:rsidRPr="00202813" w:rsidRDefault="00531789" w:rsidP="00531789">
      <w:pPr>
        <w:spacing w:after="0" w:line="240" w:lineRule="auto"/>
        <w:ind w:right="180"/>
        <w:rPr>
          <w:rFonts w:ascii="Arial" w:hAnsi="Arial" w:cs="Arial"/>
          <w:b/>
          <w:i/>
          <w:lang w:eastAsia="hr-HR"/>
        </w:rPr>
      </w:pPr>
    </w:p>
    <w:p w:rsidR="00531789" w:rsidRPr="00202813" w:rsidRDefault="00531789" w:rsidP="00531789">
      <w:pPr>
        <w:spacing w:after="0" w:line="240" w:lineRule="auto"/>
        <w:ind w:left="-720" w:right="180"/>
        <w:jc w:val="center"/>
        <w:rPr>
          <w:rFonts w:ascii="Arial" w:hAnsi="Arial" w:cs="Arial"/>
          <w:b/>
          <w:i/>
          <w:lang w:eastAsia="hr-HR"/>
        </w:rPr>
      </w:pPr>
    </w:p>
    <w:p w:rsidR="00531789" w:rsidRPr="00202813" w:rsidRDefault="00531789" w:rsidP="00531789">
      <w:pPr>
        <w:spacing w:after="120" w:line="240" w:lineRule="auto"/>
        <w:ind w:left="-720" w:right="187"/>
        <w:jc w:val="center"/>
        <w:rPr>
          <w:rFonts w:ascii="Arial" w:hAnsi="Arial" w:cs="Arial"/>
          <w:b/>
          <w:i/>
          <w:lang w:eastAsia="hr-HR"/>
        </w:rPr>
      </w:pPr>
      <w:r w:rsidRPr="00202813">
        <w:rPr>
          <w:rFonts w:ascii="Arial" w:hAnsi="Arial" w:cs="Arial"/>
          <w:b/>
          <w:i/>
          <w:lang w:eastAsia="hr-HR"/>
        </w:rPr>
        <w:t>ZAHTJEV</w:t>
      </w:r>
    </w:p>
    <w:p w:rsidR="00531789" w:rsidRDefault="00531789" w:rsidP="00531789">
      <w:pPr>
        <w:spacing w:after="120" w:line="240" w:lineRule="auto"/>
        <w:ind w:left="-720" w:right="187"/>
        <w:jc w:val="center"/>
        <w:rPr>
          <w:rFonts w:ascii="Arial" w:hAnsi="Arial" w:cs="Arial"/>
          <w:b/>
          <w:i/>
          <w:lang w:eastAsia="hr-HR"/>
        </w:rPr>
      </w:pPr>
      <w:r w:rsidRPr="00202813">
        <w:rPr>
          <w:rFonts w:ascii="Arial" w:hAnsi="Arial" w:cs="Arial"/>
          <w:b/>
          <w:i/>
          <w:lang w:eastAsia="hr-HR"/>
        </w:rPr>
        <w:t>za sufinanciranje opremanja laboratorija, veterinarskih organizacija i projekata kantonalnih zavoda, instituta i veterinarskih stanica</w:t>
      </w:r>
    </w:p>
    <w:p w:rsidR="00531789" w:rsidRPr="00202813" w:rsidRDefault="00531789" w:rsidP="00531789">
      <w:pPr>
        <w:spacing w:after="120" w:line="240" w:lineRule="auto"/>
        <w:ind w:left="-720" w:right="187"/>
        <w:jc w:val="center"/>
        <w:rPr>
          <w:rFonts w:ascii="Arial" w:hAnsi="Arial" w:cs="Arial"/>
          <w:b/>
          <w:i/>
          <w:lang w:eastAsia="hr-HR"/>
        </w:rPr>
      </w:pPr>
    </w:p>
    <w:tbl>
      <w:tblPr>
        <w:tblW w:w="10507" w:type="dxa"/>
        <w:jc w:val="center"/>
        <w:tblLayout w:type="fixed"/>
        <w:tblLook w:val="01E0" w:firstRow="1" w:lastRow="1" w:firstColumn="1" w:lastColumn="1" w:noHBand="0" w:noVBand="0"/>
      </w:tblPr>
      <w:tblGrid>
        <w:gridCol w:w="625"/>
        <w:gridCol w:w="2505"/>
        <w:gridCol w:w="1799"/>
        <w:gridCol w:w="435"/>
        <w:gridCol w:w="184"/>
        <w:gridCol w:w="178"/>
        <w:gridCol w:w="51"/>
        <w:gridCol w:w="368"/>
        <w:gridCol w:w="45"/>
        <w:gridCol w:w="412"/>
        <w:gridCol w:w="139"/>
        <w:gridCol w:w="274"/>
        <w:gridCol w:w="323"/>
        <w:gridCol w:w="90"/>
        <w:gridCol w:w="415"/>
        <w:gridCol w:w="91"/>
        <w:gridCol w:w="60"/>
        <w:gridCol w:w="448"/>
        <w:gridCol w:w="89"/>
        <w:gridCol w:w="147"/>
        <w:gridCol w:w="449"/>
        <w:gridCol w:w="141"/>
        <w:gridCol w:w="413"/>
        <w:gridCol w:w="43"/>
        <w:gridCol w:w="370"/>
        <w:gridCol w:w="230"/>
        <w:gridCol w:w="183"/>
      </w:tblGrid>
      <w:tr w:rsidR="00531789" w:rsidRPr="00202813" w:rsidTr="00E957DD">
        <w:trPr>
          <w:gridAfter w:val="1"/>
          <w:wAfter w:w="183" w:type="dxa"/>
          <w:trHeight w:val="427"/>
          <w:jc w:val="center"/>
        </w:trPr>
        <w:tc>
          <w:tcPr>
            <w:tcW w:w="4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531789" w:rsidRPr="00202813" w:rsidRDefault="00531789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Naziv pravne osobe:</w:t>
            </w:r>
          </w:p>
        </w:tc>
        <w:tc>
          <w:tcPr>
            <w:tcW w:w="5395" w:type="dxa"/>
            <w:gridSpan w:val="2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1789" w:rsidRPr="00202813" w:rsidRDefault="00531789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531789" w:rsidRPr="00202813" w:rsidTr="00E957DD">
        <w:trPr>
          <w:trHeight w:val="284"/>
          <w:jc w:val="center"/>
        </w:trPr>
        <w:tc>
          <w:tcPr>
            <w:tcW w:w="4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531789" w:rsidRPr="00202813" w:rsidRDefault="00531789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proofErr w:type="spellStart"/>
            <w:r w:rsidRPr="00202813">
              <w:rPr>
                <w:rFonts w:ascii="Arial" w:hAnsi="Arial" w:cs="Arial"/>
                <w:lang w:eastAsia="hr-HR"/>
              </w:rPr>
              <w:t>JIB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/</w:t>
            </w:r>
            <w:proofErr w:type="spellStart"/>
            <w:r w:rsidRPr="00202813">
              <w:rPr>
                <w:rFonts w:ascii="Arial" w:hAnsi="Arial" w:cs="Arial"/>
                <w:lang w:eastAsia="hr-HR"/>
              </w:rPr>
              <w:t>ID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: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89" w:rsidRPr="00202813" w:rsidRDefault="00531789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89" w:rsidRPr="00202813" w:rsidRDefault="00531789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89" w:rsidRPr="00202813" w:rsidRDefault="00531789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89" w:rsidRPr="00202813" w:rsidRDefault="00531789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89" w:rsidRPr="00202813" w:rsidRDefault="00531789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89" w:rsidRPr="00202813" w:rsidRDefault="00531789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89" w:rsidRPr="00202813" w:rsidRDefault="00531789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89" w:rsidRPr="00202813" w:rsidRDefault="00531789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89" w:rsidRPr="00202813" w:rsidRDefault="00531789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89" w:rsidRPr="00202813" w:rsidRDefault="00531789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89" w:rsidRPr="00202813" w:rsidRDefault="00531789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89" w:rsidRPr="00202813" w:rsidRDefault="00531789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89" w:rsidRPr="00202813" w:rsidRDefault="00531789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531789" w:rsidRPr="00202813" w:rsidTr="00E957DD">
        <w:trPr>
          <w:gridAfter w:val="1"/>
          <w:wAfter w:w="183" w:type="dxa"/>
          <w:trHeight w:val="284"/>
          <w:jc w:val="center"/>
        </w:trPr>
        <w:tc>
          <w:tcPr>
            <w:tcW w:w="4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531789" w:rsidRPr="00202813" w:rsidRDefault="00531789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Adresa: općina/prebivalište/sjedište </w:t>
            </w:r>
          </w:p>
        </w:tc>
        <w:tc>
          <w:tcPr>
            <w:tcW w:w="539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89" w:rsidRPr="00202813" w:rsidRDefault="00531789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531789" w:rsidRPr="00202813" w:rsidTr="00E957DD">
        <w:trPr>
          <w:gridAfter w:val="1"/>
          <w:wAfter w:w="183" w:type="dxa"/>
          <w:trHeight w:val="284"/>
          <w:jc w:val="center"/>
        </w:trPr>
        <w:tc>
          <w:tcPr>
            <w:tcW w:w="4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531789" w:rsidRPr="00202813" w:rsidRDefault="00531789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Broj telefona/faks/mobitel, e-mail</w:t>
            </w:r>
          </w:p>
        </w:tc>
        <w:tc>
          <w:tcPr>
            <w:tcW w:w="539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89" w:rsidRPr="00202813" w:rsidRDefault="00531789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531789" w:rsidRPr="00202813" w:rsidTr="00E957DD">
        <w:trPr>
          <w:gridAfter w:val="1"/>
          <w:wAfter w:w="183" w:type="dxa"/>
          <w:trHeight w:val="284"/>
          <w:jc w:val="center"/>
        </w:trPr>
        <w:tc>
          <w:tcPr>
            <w:tcW w:w="4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531789" w:rsidRPr="00202813" w:rsidRDefault="00531789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Broj klijenta (BK)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89" w:rsidRPr="00202813" w:rsidRDefault="00531789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89" w:rsidRPr="00202813" w:rsidRDefault="00531789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89" w:rsidRPr="00202813" w:rsidRDefault="00531789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89" w:rsidRPr="00202813" w:rsidRDefault="00531789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89" w:rsidRPr="00202813" w:rsidRDefault="00531789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89" w:rsidRPr="00202813" w:rsidRDefault="00531789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89" w:rsidRPr="00202813" w:rsidRDefault="00531789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89" w:rsidRPr="00202813" w:rsidRDefault="00531789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89" w:rsidRPr="00202813" w:rsidRDefault="00531789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531789" w:rsidRPr="00202813" w:rsidTr="00E957DD">
        <w:trPr>
          <w:gridAfter w:val="1"/>
          <w:wAfter w:w="183" w:type="dxa"/>
          <w:trHeight w:val="284"/>
          <w:jc w:val="center"/>
        </w:trPr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531789" w:rsidRPr="00202813" w:rsidRDefault="00531789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Korisnik je u sustavu PDV-a</w:t>
            </w:r>
          </w:p>
        </w:tc>
        <w:tc>
          <w:tcPr>
            <w:tcW w:w="531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89" w:rsidRPr="00202813" w:rsidRDefault="00531789" w:rsidP="00531789">
            <w:pPr>
              <w:numPr>
                <w:ilvl w:val="0"/>
                <w:numId w:val="1"/>
              </w:numPr>
              <w:spacing w:after="0" w:line="240" w:lineRule="auto"/>
              <w:ind w:left="526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DA</w:t>
            </w:r>
          </w:p>
          <w:p w:rsidR="00531789" w:rsidRPr="00202813" w:rsidRDefault="00531789" w:rsidP="00531789">
            <w:pPr>
              <w:numPr>
                <w:ilvl w:val="0"/>
                <w:numId w:val="1"/>
              </w:numPr>
              <w:spacing w:after="0" w:line="240" w:lineRule="auto"/>
              <w:ind w:left="526"/>
              <w:jc w:val="both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NE</w:t>
            </w:r>
          </w:p>
        </w:tc>
        <w:tc>
          <w:tcPr>
            <w:tcW w:w="188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1789" w:rsidRPr="00202813" w:rsidRDefault="00531789" w:rsidP="00E957D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  <w:p w:rsidR="00531789" w:rsidRPr="00202813" w:rsidRDefault="00531789" w:rsidP="00E957D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(zaokružiti slovo ili podvući tekst)</w:t>
            </w:r>
          </w:p>
          <w:p w:rsidR="00531789" w:rsidRPr="00202813" w:rsidRDefault="00531789" w:rsidP="00E957DD">
            <w:pPr>
              <w:spacing w:after="120" w:line="240" w:lineRule="auto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531789" w:rsidRPr="00202813" w:rsidTr="00E957DD">
        <w:trPr>
          <w:gridAfter w:val="1"/>
          <w:wAfter w:w="183" w:type="dxa"/>
          <w:trHeight w:val="534"/>
          <w:jc w:val="center"/>
        </w:trPr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531789" w:rsidRPr="00202813" w:rsidRDefault="00531789" w:rsidP="00E957DD">
            <w:pPr>
              <w:spacing w:after="0" w:line="720" w:lineRule="auto"/>
              <w:ind w:right="187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Vrsta klijenta:</w:t>
            </w:r>
          </w:p>
        </w:tc>
        <w:tc>
          <w:tcPr>
            <w:tcW w:w="531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89" w:rsidRPr="00202813" w:rsidRDefault="00531789" w:rsidP="00531789">
            <w:pPr>
              <w:numPr>
                <w:ilvl w:val="0"/>
                <w:numId w:val="2"/>
              </w:numPr>
              <w:spacing w:after="0" w:line="240" w:lineRule="auto"/>
              <w:ind w:left="526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Pravna osoba – laboratorij</w:t>
            </w:r>
          </w:p>
          <w:p w:rsidR="00531789" w:rsidRPr="00202813" w:rsidRDefault="00531789" w:rsidP="00531789">
            <w:pPr>
              <w:numPr>
                <w:ilvl w:val="0"/>
                <w:numId w:val="2"/>
              </w:numPr>
              <w:spacing w:after="0" w:line="240" w:lineRule="auto"/>
              <w:ind w:left="526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Veterinarska organizacija</w:t>
            </w:r>
          </w:p>
          <w:p w:rsidR="00531789" w:rsidRPr="00202813" w:rsidRDefault="00531789" w:rsidP="00531789">
            <w:pPr>
              <w:numPr>
                <w:ilvl w:val="0"/>
                <w:numId w:val="2"/>
              </w:numPr>
              <w:spacing w:after="0" w:line="240" w:lineRule="auto"/>
              <w:ind w:left="526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Kantonalni zavod ili institut</w:t>
            </w:r>
          </w:p>
        </w:tc>
        <w:tc>
          <w:tcPr>
            <w:tcW w:w="188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89" w:rsidRPr="00202813" w:rsidRDefault="00531789" w:rsidP="00E957DD">
            <w:pPr>
              <w:spacing w:after="120" w:line="240" w:lineRule="auto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531789" w:rsidRPr="00202813" w:rsidTr="00E957DD">
        <w:trPr>
          <w:gridAfter w:val="1"/>
          <w:wAfter w:w="183" w:type="dxa"/>
          <w:cantSplit/>
          <w:trHeight w:val="557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531789" w:rsidRPr="00202813" w:rsidRDefault="00531789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R.br</w:t>
            </w:r>
          </w:p>
        </w:tc>
        <w:tc>
          <w:tcPr>
            <w:tcW w:w="5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531789" w:rsidRPr="00202813" w:rsidRDefault="00531789" w:rsidP="00E957DD">
            <w:pPr>
              <w:spacing w:after="120" w:line="240" w:lineRule="auto"/>
              <w:ind w:right="180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Naziv troška ili broj fakture</w:t>
            </w:r>
          </w:p>
        </w:tc>
        <w:tc>
          <w:tcPr>
            <w:tcW w:w="22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531789" w:rsidRPr="00202813" w:rsidRDefault="00531789" w:rsidP="00E957D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 xml:space="preserve">Iznos </w:t>
            </w:r>
          </w:p>
          <w:p w:rsidR="00531789" w:rsidRPr="00202813" w:rsidRDefault="00531789" w:rsidP="00E957D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(u KM bez PDV-a)</w:t>
            </w:r>
          </w:p>
        </w:tc>
        <w:tc>
          <w:tcPr>
            <w:tcW w:w="23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531789" w:rsidRPr="00202813" w:rsidRDefault="00531789" w:rsidP="00E957D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 xml:space="preserve">Iznos </w:t>
            </w:r>
          </w:p>
          <w:p w:rsidR="00531789" w:rsidRPr="00202813" w:rsidRDefault="00531789" w:rsidP="00E957D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(u KM sa PDV-om)</w:t>
            </w:r>
          </w:p>
        </w:tc>
      </w:tr>
      <w:tr w:rsidR="00531789" w:rsidRPr="00202813" w:rsidTr="00E957DD">
        <w:trPr>
          <w:gridAfter w:val="1"/>
          <w:wAfter w:w="183" w:type="dxa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89" w:rsidRPr="00202813" w:rsidRDefault="00531789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1.</w:t>
            </w:r>
          </w:p>
        </w:tc>
        <w:tc>
          <w:tcPr>
            <w:tcW w:w="5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89" w:rsidRPr="00202813" w:rsidRDefault="00531789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2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89" w:rsidRPr="00202813" w:rsidRDefault="00531789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3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89" w:rsidRPr="00202813" w:rsidRDefault="00531789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 </w:t>
            </w:r>
          </w:p>
        </w:tc>
      </w:tr>
      <w:tr w:rsidR="00531789" w:rsidRPr="00202813" w:rsidTr="00E957DD">
        <w:trPr>
          <w:gridAfter w:val="1"/>
          <w:wAfter w:w="183" w:type="dxa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89" w:rsidRPr="00202813" w:rsidRDefault="00531789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2.</w:t>
            </w:r>
          </w:p>
        </w:tc>
        <w:tc>
          <w:tcPr>
            <w:tcW w:w="5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89" w:rsidRPr="00202813" w:rsidRDefault="00531789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2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89" w:rsidRPr="00202813" w:rsidRDefault="00531789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3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89" w:rsidRPr="00202813" w:rsidRDefault="00531789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531789" w:rsidRPr="00202813" w:rsidTr="00E957DD">
        <w:trPr>
          <w:gridAfter w:val="1"/>
          <w:wAfter w:w="183" w:type="dxa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89" w:rsidRPr="00202813" w:rsidRDefault="00531789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3.</w:t>
            </w:r>
          </w:p>
        </w:tc>
        <w:tc>
          <w:tcPr>
            <w:tcW w:w="5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89" w:rsidRPr="00202813" w:rsidRDefault="00531789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2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89" w:rsidRPr="00202813" w:rsidRDefault="00531789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3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89" w:rsidRPr="00202813" w:rsidRDefault="00531789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531789" w:rsidRPr="00202813" w:rsidTr="00E957DD">
        <w:trPr>
          <w:gridAfter w:val="1"/>
          <w:wAfter w:w="183" w:type="dxa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89" w:rsidRPr="00202813" w:rsidRDefault="00531789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4.</w:t>
            </w:r>
          </w:p>
        </w:tc>
        <w:tc>
          <w:tcPr>
            <w:tcW w:w="5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89" w:rsidRPr="00202813" w:rsidRDefault="00531789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2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89" w:rsidRPr="00202813" w:rsidRDefault="00531789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3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89" w:rsidRPr="00202813" w:rsidRDefault="00531789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531789" w:rsidRPr="00202813" w:rsidTr="00E957DD">
        <w:trPr>
          <w:gridAfter w:val="1"/>
          <w:wAfter w:w="183" w:type="dxa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89" w:rsidRPr="00202813" w:rsidRDefault="00531789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5.</w:t>
            </w:r>
          </w:p>
        </w:tc>
        <w:tc>
          <w:tcPr>
            <w:tcW w:w="5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89" w:rsidRPr="00202813" w:rsidRDefault="00531789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2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89" w:rsidRPr="00202813" w:rsidRDefault="00531789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3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89" w:rsidRPr="00202813" w:rsidRDefault="00531789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531789" w:rsidRPr="00202813" w:rsidTr="00E957DD">
        <w:trPr>
          <w:gridAfter w:val="1"/>
          <w:wAfter w:w="183" w:type="dxa"/>
          <w:jc w:val="center"/>
        </w:trPr>
        <w:tc>
          <w:tcPr>
            <w:tcW w:w="57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89" w:rsidRPr="00202813" w:rsidRDefault="00531789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UKUPNO:</w:t>
            </w:r>
          </w:p>
        </w:tc>
        <w:tc>
          <w:tcPr>
            <w:tcW w:w="22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89" w:rsidRPr="00202813" w:rsidRDefault="00531789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3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89" w:rsidRPr="00202813" w:rsidRDefault="00531789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531789" w:rsidRPr="00202813" w:rsidTr="00E957DD">
        <w:trPr>
          <w:gridAfter w:val="1"/>
          <w:wAfter w:w="183" w:type="dxa"/>
          <w:trHeight w:val="302"/>
          <w:jc w:val="center"/>
        </w:trPr>
        <w:tc>
          <w:tcPr>
            <w:tcW w:w="10324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1789" w:rsidRPr="00202813" w:rsidRDefault="00531789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b/>
                <w:lang w:eastAsia="hr-HR"/>
              </w:rPr>
            </w:pPr>
          </w:p>
          <w:p w:rsidR="00531789" w:rsidRPr="00202813" w:rsidRDefault="00531789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U prilogu zahtjeva dostavljam sljedeću dokumentaciju/zaokružiti</w:t>
            </w:r>
          </w:p>
        </w:tc>
      </w:tr>
      <w:tr w:rsidR="00531789" w:rsidRPr="00202813" w:rsidTr="00E957DD">
        <w:trPr>
          <w:gridAfter w:val="1"/>
          <w:wAfter w:w="183" w:type="dxa"/>
          <w:trHeight w:val="661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789" w:rsidRPr="00202813" w:rsidRDefault="00531789" w:rsidP="00531789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4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789" w:rsidRPr="00202813" w:rsidRDefault="00531789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Izjava klijenta da posjeduje odgovarajući prostor za instaliranje oprema i kadrove osposobljene za korištenje laboratorijske, odnosno veterinarske opreme (samo za laboratorije i veterinarske organizacije)</w:t>
            </w:r>
          </w:p>
        </w:tc>
        <w:tc>
          <w:tcPr>
            <w:tcW w:w="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789" w:rsidRPr="00202813" w:rsidRDefault="00531789" w:rsidP="00531789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59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789" w:rsidRPr="00202813" w:rsidRDefault="00531789" w:rsidP="00E957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Građevinsku dozvolu ili rješenje o legalizaciji odnosno potvrdu nadležnog općinskog tijela da građevinska dozvola nije potrebna (samo za kantonalne zavode, institute i veterinarske stanice)</w:t>
            </w:r>
          </w:p>
        </w:tc>
      </w:tr>
      <w:tr w:rsidR="00531789" w:rsidRPr="00202813" w:rsidTr="00E957DD">
        <w:trPr>
          <w:gridAfter w:val="1"/>
          <w:wAfter w:w="183" w:type="dxa"/>
          <w:trHeight w:val="1266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789" w:rsidRPr="00202813" w:rsidRDefault="00531789" w:rsidP="00531789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4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789" w:rsidRPr="00202813" w:rsidRDefault="00531789" w:rsidP="00E957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Specifikaciju izvedenih građevinskih radova (samo u slučaju izgradnje ili adaptacije građevinskog objekta kantonalnih zavoda, instituta ili veterinarskih stanica)</w:t>
            </w:r>
          </w:p>
        </w:tc>
        <w:tc>
          <w:tcPr>
            <w:tcW w:w="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789" w:rsidRPr="00202813" w:rsidRDefault="00531789" w:rsidP="00531789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59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789" w:rsidRPr="00202813" w:rsidRDefault="00531789" w:rsidP="00E957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Faktura za troškove kupovine laboratorijske, ili veterinarske opreme, odnosno izvođenja građevinskih radova i/ili nabave opreme za potrebe osnovne djelatnosti kantonalnog zavoda, instituta ili veterinarske stanice </w:t>
            </w:r>
          </w:p>
          <w:p w:rsidR="00531789" w:rsidRPr="00202813" w:rsidRDefault="00531789" w:rsidP="00E957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531789" w:rsidRPr="00202813" w:rsidTr="00E957DD">
        <w:trPr>
          <w:gridAfter w:val="1"/>
          <w:wAfter w:w="183" w:type="dxa"/>
          <w:trHeight w:val="763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789" w:rsidRPr="00202813" w:rsidRDefault="00531789" w:rsidP="00531789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4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789" w:rsidRPr="00202813" w:rsidRDefault="00531789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Dokaz o uplati po priloženoj fakturi</w:t>
            </w:r>
          </w:p>
        </w:tc>
        <w:tc>
          <w:tcPr>
            <w:tcW w:w="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789" w:rsidRPr="00202813" w:rsidRDefault="00531789" w:rsidP="00531789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59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789" w:rsidRPr="00202813" w:rsidRDefault="00531789" w:rsidP="00E957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Dokaz o izmirenim obvezama za prethodnu godinu ili sporazum o reprogramiranju duga kod Porezne uprave Federacije BiH (svi podnositelji)</w:t>
            </w:r>
          </w:p>
        </w:tc>
      </w:tr>
      <w:tr w:rsidR="00531789" w:rsidRPr="00202813" w:rsidTr="00E957DD">
        <w:trPr>
          <w:gridAfter w:val="1"/>
          <w:wAfter w:w="183" w:type="dxa"/>
          <w:trHeight w:val="350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789" w:rsidRPr="00202813" w:rsidRDefault="00531789" w:rsidP="00531789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4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789" w:rsidRPr="00202813" w:rsidRDefault="00531789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Dokaz o izmirenim obvezama za prethodnu godinu ili sporazum o reprogramiranju duga kod Uprave za neizravno oporezivanje BiH (samo registrirani obveznici PDV-a)</w:t>
            </w:r>
          </w:p>
        </w:tc>
        <w:tc>
          <w:tcPr>
            <w:tcW w:w="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789" w:rsidRPr="00202813" w:rsidRDefault="00531789" w:rsidP="00531789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59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789" w:rsidRPr="00202813" w:rsidRDefault="00531789" w:rsidP="00E957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Dokaz o uplati federalne upravne pristojbe ili pristojbene marke u vrijednosti od 20,00 KM (svi podnositelji)</w:t>
            </w:r>
          </w:p>
          <w:p w:rsidR="00531789" w:rsidRPr="00202813" w:rsidRDefault="00531789" w:rsidP="00E957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531789" w:rsidRPr="00202813" w:rsidTr="00E957DD">
        <w:trPr>
          <w:gridAfter w:val="1"/>
          <w:wAfter w:w="183" w:type="dxa"/>
          <w:trHeight w:val="417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789" w:rsidRPr="00202813" w:rsidRDefault="00531789" w:rsidP="00531789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4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789" w:rsidRPr="00202813" w:rsidRDefault="00531789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Izjava klijenta (</w:t>
            </w:r>
            <w:proofErr w:type="spellStart"/>
            <w:r w:rsidRPr="00202813">
              <w:rPr>
                <w:rFonts w:ascii="Arial" w:hAnsi="Arial" w:cs="Arial"/>
                <w:lang w:eastAsia="hr-HR"/>
              </w:rPr>
              <w:t>IK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 xml:space="preserve">) </w:t>
            </w:r>
          </w:p>
        </w:tc>
        <w:tc>
          <w:tcPr>
            <w:tcW w:w="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789" w:rsidRPr="00202813" w:rsidRDefault="00531789" w:rsidP="00531789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59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789" w:rsidRPr="00202813" w:rsidRDefault="00531789" w:rsidP="00E957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</w:tbl>
    <w:p w:rsidR="00531789" w:rsidRPr="00202813" w:rsidRDefault="00531789" w:rsidP="00531789">
      <w:pPr>
        <w:tabs>
          <w:tab w:val="num" w:pos="720"/>
          <w:tab w:val="left" w:pos="7725"/>
        </w:tabs>
        <w:spacing w:after="0" w:line="240" w:lineRule="auto"/>
        <w:ind w:right="180"/>
        <w:jc w:val="both"/>
        <w:rPr>
          <w:rFonts w:ascii="Arial" w:hAnsi="Arial" w:cs="Arial"/>
          <w:lang w:eastAsia="hr-HR"/>
        </w:rPr>
      </w:pPr>
    </w:p>
    <w:p w:rsidR="00531789" w:rsidRPr="00202813" w:rsidRDefault="00531789" w:rsidP="00531789">
      <w:pPr>
        <w:tabs>
          <w:tab w:val="num" w:pos="720"/>
          <w:tab w:val="left" w:pos="7725"/>
        </w:tabs>
        <w:spacing w:after="0" w:line="240" w:lineRule="auto"/>
        <w:ind w:right="180"/>
        <w:jc w:val="both"/>
        <w:rPr>
          <w:rFonts w:ascii="Arial" w:hAnsi="Arial" w:cs="Arial"/>
          <w:lang w:eastAsia="hr-HR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4149"/>
        <w:gridCol w:w="1463"/>
        <w:gridCol w:w="3636"/>
      </w:tblGrid>
      <w:tr w:rsidR="00531789" w:rsidRPr="00202813" w:rsidTr="00E957DD">
        <w:tc>
          <w:tcPr>
            <w:tcW w:w="4537" w:type="dxa"/>
            <w:tcBorders>
              <w:bottom w:val="single" w:sz="4" w:space="0" w:color="auto"/>
            </w:tcBorders>
            <w:shd w:val="clear" w:color="auto" w:fill="auto"/>
          </w:tcPr>
          <w:p w:rsidR="00531789" w:rsidRPr="00202813" w:rsidRDefault="00531789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U </w:t>
            </w:r>
          </w:p>
        </w:tc>
        <w:tc>
          <w:tcPr>
            <w:tcW w:w="1559" w:type="dxa"/>
            <w:shd w:val="clear" w:color="auto" w:fill="auto"/>
          </w:tcPr>
          <w:p w:rsidR="00531789" w:rsidRPr="00202813" w:rsidRDefault="00531789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36" w:type="dxa"/>
            <w:tcBorders>
              <w:bottom w:val="single" w:sz="4" w:space="0" w:color="auto"/>
            </w:tcBorders>
            <w:shd w:val="clear" w:color="auto" w:fill="auto"/>
          </w:tcPr>
          <w:p w:rsidR="00531789" w:rsidRPr="00202813" w:rsidRDefault="00531789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531789" w:rsidRPr="00202813" w:rsidTr="00E957DD">
        <w:tc>
          <w:tcPr>
            <w:tcW w:w="4537" w:type="dxa"/>
            <w:tcBorders>
              <w:top w:val="single" w:sz="4" w:space="0" w:color="auto"/>
            </w:tcBorders>
            <w:shd w:val="clear" w:color="auto" w:fill="auto"/>
          </w:tcPr>
          <w:p w:rsidR="00531789" w:rsidRPr="00202813" w:rsidRDefault="00531789" w:rsidP="00E957DD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(mjesto i datum)</w:t>
            </w:r>
          </w:p>
        </w:tc>
        <w:tc>
          <w:tcPr>
            <w:tcW w:w="1559" w:type="dxa"/>
            <w:shd w:val="clear" w:color="auto" w:fill="auto"/>
          </w:tcPr>
          <w:p w:rsidR="00531789" w:rsidRPr="00202813" w:rsidRDefault="00531789" w:rsidP="00E957DD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proofErr w:type="spellStart"/>
            <w:r w:rsidRPr="00202813">
              <w:rPr>
                <w:rFonts w:ascii="Arial" w:hAnsi="Arial" w:cs="Arial"/>
                <w:lang w:eastAsia="hr-HR"/>
              </w:rPr>
              <w:t>M.P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.</w:t>
            </w:r>
          </w:p>
        </w:tc>
        <w:tc>
          <w:tcPr>
            <w:tcW w:w="3936" w:type="dxa"/>
            <w:tcBorders>
              <w:top w:val="single" w:sz="4" w:space="0" w:color="auto"/>
            </w:tcBorders>
            <w:shd w:val="clear" w:color="auto" w:fill="auto"/>
          </w:tcPr>
          <w:p w:rsidR="00531789" w:rsidRPr="00202813" w:rsidRDefault="00531789" w:rsidP="00E957DD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(potpis ovlaštene osobe klijenta)</w:t>
            </w:r>
          </w:p>
        </w:tc>
      </w:tr>
    </w:tbl>
    <w:p w:rsidR="00531789" w:rsidRPr="00202813" w:rsidRDefault="00531789" w:rsidP="00531789">
      <w:pPr>
        <w:spacing w:after="0" w:line="240" w:lineRule="auto"/>
        <w:jc w:val="both"/>
      </w:pPr>
    </w:p>
    <w:p w:rsidR="00531789" w:rsidRPr="00202813" w:rsidRDefault="00531789" w:rsidP="00531789">
      <w:pPr>
        <w:spacing w:after="0" w:line="240" w:lineRule="auto"/>
        <w:jc w:val="both"/>
      </w:pPr>
    </w:p>
    <w:p w:rsidR="00785642" w:rsidRPr="00531789" w:rsidRDefault="00785642" w:rsidP="00531789">
      <w:bookmarkStart w:id="0" w:name="_GoBack"/>
      <w:bookmarkEnd w:id="0"/>
    </w:p>
    <w:sectPr w:rsidR="00785642" w:rsidRPr="00531789" w:rsidSect="007856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3B4431"/>
    <w:multiLevelType w:val="hybridMultilevel"/>
    <w:tmpl w:val="2A5212A0"/>
    <w:lvl w:ilvl="0" w:tplc="E3D8745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54256A"/>
    <w:multiLevelType w:val="hybridMultilevel"/>
    <w:tmpl w:val="2A5212A0"/>
    <w:lvl w:ilvl="0" w:tplc="E3D8745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2927FE"/>
    <w:multiLevelType w:val="hybridMultilevel"/>
    <w:tmpl w:val="6408F8E0"/>
    <w:lvl w:ilvl="0" w:tplc="6BF2815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CAF"/>
    <w:rsid w:val="001333F1"/>
    <w:rsid w:val="002B3A6D"/>
    <w:rsid w:val="003155F6"/>
    <w:rsid w:val="00490CAF"/>
    <w:rsid w:val="00494AB1"/>
    <w:rsid w:val="004D7995"/>
    <w:rsid w:val="00531789"/>
    <w:rsid w:val="00544FE6"/>
    <w:rsid w:val="006B5654"/>
    <w:rsid w:val="00785642"/>
    <w:rsid w:val="008855DA"/>
    <w:rsid w:val="0098566B"/>
    <w:rsid w:val="00B67110"/>
    <w:rsid w:val="00CE70F4"/>
    <w:rsid w:val="00F11C13"/>
    <w:rsid w:val="00F4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106AAAF-3908-4036-9C08-8B984B634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56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</dc:creator>
  <cp:lastModifiedBy>Dragana Divkovic</cp:lastModifiedBy>
  <cp:revision>5</cp:revision>
  <dcterms:created xsi:type="dcterms:W3CDTF">2024-08-06T06:24:00Z</dcterms:created>
  <dcterms:modified xsi:type="dcterms:W3CDTF">2026-05-25T12:56:00Z</dcterms:modified>
</cp:coreProperties>
</file>